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7" w:rsidRPr="00AF4238" w:rsidRDefault="001B0EF7" w:rsidP="001B0EF7">
      <w:pPr>
        <w:jc w:val="center"/>
        <w:rPr>
          <w:b/>
          <w:sz w:val="24"/>
          <w:szCs w:val="24"/>
        </w:rPr>
      </w:pPr>
      <w:r w:rsidRPr="00AF4238">
        <w:rPr>
          <w:noProof/>
          <w:sz w:val="24"/>
          <w:szCs w:val="24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23" cy="74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EF7" w:rsidRPr="00521A38" w:rsidRDefault="001B0EF7" w:rsidP="001B0E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B0EF7" w:rsidRPr="00AF4238" w:rsidRDefault="001B0EF7" w:rsidP="001B0E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3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B0EF7" w:rsidRPr="00AF4238" w:rsidRDefault="001B0EF7" w:rsidP="001B0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38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1B0EF7" w:rsidRPr="00AF4238" w:rsidRDefault="001B0EF7" w:rsidP="001B0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38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1B0EF7" w:rsidRPr="00AF4238" w:rsidRDefault="001B0EF7" w:rsidP="001B0EF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F7" w:rsidRPr="00AF4238" w:rsidRDefault="001B0EF7" w:rsidP="001B0E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238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1B0EF7" w:rsidRPr="00AF4238" w:rsidRDefault="001B0EF7" w:rsidP="001B0E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0EF7" w:rsidRPr="00AF4238" w:rsidRDefault="001B0EF7" w:rsidP="001B0E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4238">
        <w:rPr>
          <w:rFonts w:ascii="Times New Roman" w:hAnsi="Times New Roman" w:cs="Times New Roman"/>
          <w:color w:val="000000"/>
          <w:sz w:val="24"/>
          <w:szCs w:val="24"/>
        </w:rPr>
        <w:t xml:space="preserve">от 31 октября 2018 г.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AF4238">
        <w:rPr>
          <w:rFonts w:ascii="Times New Roman" w:hAnsi="Times New Roman" w:cs="Times New Roman"/>
          <w:color w:val="000000"/>
          <w:sz w:val="24"/>
          <w:szCs w:val="24"/>
        </w:rPr>
        <w:t xml:space="preserve">       № 19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1B0EF7" w:rsidRPr="00AF4238" w:rsidRDefault="001B0EF7" w:rsidP="001B0EF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238">
        <w:rPr>
          <w:rFonts w:ascii="Times New Roman" w:hAnsi="Times New Roman" w:cs="Times New Roman"/>
          <w:color w:val="000000"/>
          <w:sz w:val="24"/>
          <w:szCs w:val="24"/>
        </w:rPr>
        <w:t>г. Зеленокумск</w:t>
      </w:r>
    </w:p>
    <w:p w:rsidR="00765FAC" w:rsidRPr="001B0EF7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0EF7" w:rsidRDefault="001B0EF7" w:rsidP="00482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65FAC" w:rsidRPr="001B0EF7" w:rsidRDefault="00765FAC" w:rsidP="00482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0EF7">
        <w:rPr>
          <w:rFonts w:ascii="Times New Roman" w:eastAsia="Times New Roman" w:hAnsi="Times New Roman"/>
          <w:sz w:val="24"/>
          <w:szCs w:val="24"/>
        </w:rPr>
        <w:t xml:space="preserve">О принятии в муниципальную собственность Советского городского округа Ставропольского края </w:t>
      </w:r>
      <w:r w:rsidR="00482D54" w:rsidRPr="001B0EF7">
        <w:rPr>
          <w:rFonts w:ascii="Times New Roman" w:eastAsia="Times New Roman" w:hAnsi="Times New Roman"/>
          <w:sz w:val="24"/>
          <w:szCs w:val="24"/>
        </w:rPr>
        <w:t>недвижимого имущества</w:t>
      </w:r>
      <w:r w:rsidRPr="001B0EF7">
        <w:rPr>
          <w:rFonts w:ascii="Times New Roman" w:eastAsia="Times New Roman" w:hAnsi="Times New Roman"/>
          <w:sz w:val="24"/>
          <w:szCs w:val="24"/>
        </w:rPr>
        <w:t xml:space="preserve">, передаваемого безвозмездно из собственности </w:t>
      </w:r>
      <w:r w:rsidR="00E038E8" w:rsidRPr="001B0EF7">
        <w:rPr>
          <w:rFonts w:ascii="Times New Roman" w:eastAsia="Times New Roman" w:hAnsi="Times New Roman"/>
          <w:sz w:val="24"/>
          <w:szCs w:val="24"/>
        </w:rPr>
        <w:t>сельскохозяйственного производственного кооператива колхоза «Правокумский»</w:t>
      </w:r>
    </w:p>
    <w:p w:rsidR="00482D54" w:rsidRPr="001B0EF7" w:rsidRDefault="00482D54" w:rsidP="00482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1B0EF7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0EF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</w:t>
      </w:r>
      <w:r w:rsidR="00D10AC5" w:rsidRPr="001B0EF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B0EF7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D10AC5" w:rsidRPr="001B0EF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1B0EF7">
        <w:rPr>
          <w:rFonts w:ascii="Times New Roman" w:eastAsia="Times New Roman" w:hAnsi="Times New Roman" w:cs="Times New Roman"/>
          <w:sz w:val="24"/>
          <w:szCs w:val="24"/>
        </w:rPr>
        <w:t xml:space="preserve">едерации», </w:t>
      </w:r>
      <w:r w:rsidR="001E2A9C" w:rsidRPr="001B0EF7">
        <w:rPr>
          <w:rFonts w:ascii="Times New Roman" w:eastAsia="Times New Roman" w:hAnsi="Times New Roman" w:cs="Times New Roman"/>
          <w:sz w:val="24"/>
          <w:szCs w:val="24"/>
        </w:rPr>
        <w:t>Уставом Советского городского округа Ставропольского края</w:t>
      </w:r>
      <w:r w:rsidRPr="001B0E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2D54" w:rsidRPr="001B0EF7">
        <w:rPr>
          <w:rFonts w:ascii="Times New Roman" w:hAnsi="Times New Roman"/>
          <w:sz w:val="24"/>
          <w:szCs w:val="24"/>
          <w:lang w:eastAsia="ar-SA"/>
        </w:rPr>
        <w:t>Положением</w:t>
      </w:r>
      <w:r w:rsidR="00482D54" w:rsidRPr="001B0EF7">
        <w:rPr>
          <w:rFonts w:ascii="Times New Roman" w:hAnsi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482D54" w:rsidRPr="001B0EF7">
        <w:rPr>
          <w:rFonts w:ascii="Times New Roman" w:hAnsi="Times New Roman"/>
          <w:sz w:val="24"/>
          <w:szCs w:val="24"/>
          <w:lang w:eastAsia="ar-SA"/>
        </w:rPr>
        <w:t xml:space="preserve">, утвержденным решением </w:t>
      </w:r>
      <w:r w:rsidR="00482D54" w:rsidRPr="001B0EF7">
        <w:rPr>
          <w:rFonts w:ascii="Times New Roman" w:hAnsi="Times New Roman"/>
          <w:sz w:val="24"/>
          <w:szCs w:val="24"/>
        </w:rPr>
        <w:t>Совета депутатов Советского городского округа Ставропольского  края от 29 мая 2018 г. № 135</w:t>
      </w:r>
      <w:r w:rsidRPr="001B0EF7">
        <w:rPr>
          <w:rFonts w:ascii="Times New Roman" w:eastAsia="Times New Roman" w:hAnsi="Times New Roman" w:cs="Times New Roman"/>
          <w:sz w:val="24"/>
          <w:szCs w:val="24"/>
        </w:rPr>
        <w:t>, Совет депутатов Советского городского округа</w:t>
      </w:r>
      <w:proofErr w:type="gramEnd"/>
      <w:r w:rsidRPr="001B0EF7">
        <w:rPr>
          <w:rFonts w:ascii="Times New Roman" w:eastAsia="Times New Roman" w:hAnsi="Times New Roman" w:cs="Times New Roman"/>
          <w:sz w:val="24"/>
          <w:szCs w:val="24"/>
        </w:rPr>
        <w:t xml:space="preserve"> Ставропольского края </w:t>
      </w:r>
    </w:p>
    <w:p w:rsidR="001B0EF7" w:rsidRDefault="001B0EF7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1B0EF7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EF7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0B2EC0" w:rsidRPr="001B0EF7" w:rsidRDefault="000B2EC0" w:rsidP="0098491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1AB5" w:rsidRPr="001B0EF7" w:rsidRDefault="00271AB5" w:rsidP="001B0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5"/>
      <w:bookmarkEnd w:id="0"/>
      <w:r w:rsidRPr="001B0EF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65FAC" w:rsidRPr="001B0EF7">
        <w:rPr>
          <w:rFonts w:ascii="Times New Roman" w:eastAsia="Times New Roman" w:hAnsi="Times New Roman"/>
          <w:sz w:val="24"/>
          <w:szCs w:val="24"/>
        </w:rPr>
        <w:t xml:space="preserve">Принять в муниципальную собственность Советского городского округа Ставропольского края </w:t>
      </w:r>
      <w:r w:rsidR="00482D54" w:rsidRPr="001B0EF7">
        <w:rPr>
          <w:rFonts w:ascii="Times New Roman" w:eastAsia="Times New Roman" w:hAnsi="Times New Roman"/>
          <w:sz w:val="24"/>
          <w:szCs w:val="24"/>
        </w:rPr>
        <w:t>недвижимое имущество</w:t>
      </w:r>
      <w:r w:rsidR="00765FAC" w:rsidRPr="001B0EF7">
        <w:rPr>
          <w:rFonts w:ascii="Times New Roman" w:eastAsia="Times New Roman" w:hAnsi="Times New Roman"/>
          <w:sz w:val="24"/>
          <w:szCs w:val="24"/>
        </w:rPr>
        <w:t xml:space="preserve">, передаваемое безвозмездно из собственности </w:t>
      </w:r>
      <w:r w:rsidR="00E038E8" w:rsidRPr="001B0EF7">
        <w:rPr>
          <w:rFonts w:ascii="Times New Roman" w:eastAsia="Times New Roman" w:hAnsi="Times New Roman"/>
          <w:sz w:val="24"/>
          <w:szCs w:val="24"/>
        </w:rPr>
        <w:t>сельскохозяйственного производственного кооператива колхоза «Правокумский»</w:t>
      </w:r>
      <w:r w:rsidR="00482D54" w:rsidRPr="001B0EF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B0EF7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5036B9" w:rsidRPr="001B0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B29" w:rsidRPr="001B0EF7" w:rsidRDefault="00271AB5" w:rsidP="001B0EF7">
      <w:pPr>
        <w:pStyle w:val="a5"/>
        <w:spacing w:before="0" w:beforeAutospacing="0" w:after="0"/>
        <w:ind w:firstLine="567"/>
        <w:jc w:val="both"/>
      </w:pPr>
      <w:r w:rsidRPr="001B0EF7">
        <w:t xml:space="preserve">2. </w:t>
      </w:r>
      <w:r w:rsidR="001E2A9C" w:rsidRPr="001B0EF7">
        <w:t>А</w:t>
      </w:r>
      <w:r w:rsidR="000C0B29" w:rsidRPr="001B0EF7">
        <w:t>дминистрации Советского городского округа Ставропольского края:</w:t>
      </w:r>
    </w:p>
    <w:p w:rsidR="000C0B29" w:rsidRPr="001B0EF7" w:rsidRDefault="000C0B29" w:rsidP="001B0EF7">
      <w:pPr>
        <w:pStyle w:val="a5"/>
        <w:spacing w:before="0" w:beforeAutospacing="0" w:after="0"/>
        <w:ind w:firstLine="567"/>
        <w:jc w:val="both"/>
      </w:pPr>
      <w:r w:rsidRPr="001B0EF7">
        <w:t>2.1. В установленном порядке осуществить прием имущества, указанного в п. 1 настоящего решения</w:t>
      </w:r>
      <w:r w:rsidR="00482D54" w:rsidRPr="001B0EF7">
        <w:t>;</w:t>
      </w:r>
    </w:p>
    <w:p w:rsidR="00482D54" w:rsidRPr="001B0EF7" w:rsidRDefault="00482D54" w:rsidP="001B0EF7">
      <w:pPr>
        <w:pStyle w:val="a5"/>
        <w:spacing w:before="0" w:beforeAutospacing="0" w:after="0"/>
        <w:ind w:firstLine="567"/>
        <w:jc w:val="both"/>
      </w:pPr>
      <w:r w:rsidRPr="001B0EF7">
        <w:t xml:space="preserve">2.2. Заключить договор </w:t>
      </w:r>
      <w:r w:rsidR="001E2A9C" w:rsidRPr="001B0EF7">
        <w:t>пожертвования</w:t>
      </w:r>
      <w:r w:rsidRPr="001B0EF7">
        <w:t xml:space="preserve"> с </w:t>
      </w:r>
      <w:r w:rsidR="00E038E8" w:rsidRPr="001B0EF7">
        <w:t>СПК колхозом «Правокумский»</w:t>
      </w:r>
      <w:r w:rsidRPr="001B0EF7">
        <w:t>.</w:t>
      </w:r>
    </w:p>
    <w:p w:rsidR="001B0EF7" w:rsidRPr="001B0EF7" w:rsidRDefault="000C0B29" w:rsidP="001B0EF7">
      <w:pPr>
        <w:pStyle w:val="a5"/>
        <w:spacing w:before="0" w:beforeAutospacing="0" w:after="0"/>
        <w:ind w:firstLine="567"/>
        <w:jc w:val="both"/>
      </w:pPr>
      <w:r w:rsidRPr="001B0EF7">
        <w:t xml:space="preserve">3. </w:t>
      </w:r>
      <w:proofErr w:type="gramStart"/>
      <w:r w:rsidR="00067269" w:rsidRPr="001B0EF7">
        <w:t>Контроль за</w:t>
      </w:r>
      <w:proofErr w:type="gramEnd"/>
      <w:r w:rsidR="00067269" w:rsidRPr="001B0EF7">
        <w:t xml:space="preserve"> исполнением настоящего решения возложить на </w:t>
      </w:r>
      <w:r w:rsidR="001B0EF7">
        <w:t>н</w:t>
      </w:r>
      <w:r w:rsidR="001B0EF7" w:rsidRPr="001B0EF7">
        <w:t>ачальник</w:t>
      </w:r>
      <w:r w:rsidR="001B0EF7">
        <w:t>а</w:t>
      </w:r>
      <w:r w:rsidR="001B0EF7" w:rsidRPr="001B0EF7">
        <w:t xml:space="preserve"> управления имущественных и земельных отношений администрации Советского городского округа Ставропольского края В.Д. Мироненко</w:t>
      </w:r>
      <w:r w:rsidR="001B0EF7">
        <w:t>.</w:t>
      </w:r>
    </w:p>
    <w:p w:rsidR="00067269" w:rsidRPr="001B0EF7" w:rsidRDefault="00067269" w:rsidP="001B0E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EF7">
        <w:rPr>
          <w:rFonts w:ascii="Times New Roman" w:hAnsi="Times New Roman"/>
          <w:sz w:val="24"/>
          <w:szCs w:val="24"/>
        </w:rPr>
        <w:t>4.</w:t>
      </w:r>
      <w:r w:rsidRPr="001B0EF7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</w:t>
      </w:r>
      <w:r w:rsidR="001B0EF7">
        <w:rPr>
          <w:rFonts w:ascii="Times New Roman" w:hAnsi="Times New Roman" w:cs="Times New Roman"/>
          <w:sz w:val="24"/>
          <w:szCs w:val="24"/>
        </w:rPr>
        <w:t>о дня принятия</w:t>
      </w:r>
      <w:r w:rsidRPr="001B0EF7">
        <w:rPr>
          <w:rFonts w:ascii="Times New Roman" w:hAnsi="Times New Roman" w:cs="Times New Roman"/>
          <w:sz w:val="24"/>
          <w:szCs w:val="24"/>
        </w:rPr>
        <w:t>.</w:t>
      </w:r>
    </w:p>
    <w:p w:rsidR="000C0B29" w:rsidRPr="001B0EF7" w:rsidRDefault="000C0B29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685B" w:rsidRPr="001B0EF7" w:rsidRDefault="00EA685B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685B" w:rsidRPr="001B0EF7" w:rsidRDefault="00EA685B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685B" w:rsidRPr="001B0EF7" w:rsidRDefault="00EA685B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1B0EF7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0EF7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1B0EF7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0EF7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B2EC0" w:rsidRPr="001B0EF7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0EF7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1B0EF7">
        <w:rPr>
          <w:rFonts w:ascii="Times New Roman" w:hAnsi="Times New Roman"/>
          <w:sz w:val="24"/>
          <w:szCs w:val="24"/>
        </w:rPr>
        <w:tab/>
      </w:r>
      <w:r w:rsidR="00084AEA" w:rsidRPr="001B0EF7">
        <w:rPr>
          <w:rFonts w:ascii="Times New Roman" w:hAnsi="Times New Roman"/>
          <w:sz w:val="24"/>
          <w:szCs w:val="24"/>
        </w:rPr>
        <w:tab/>
      </w:r>
      <w:r w:rsidR="00084AEA" w:rsidRPr="001B0EF7">
        <w:rPr>
          <w:rFonts w:ascii="Times New Roman" w:hAnsi="Times New Roman"/>
          <w:sz w:val="24"/>
          <w:szCs w:val="24"/>
        </w:rPr>
        <w:tab/>
      </w:r>
      <w:r w:rsidR="00084AEA" w:rsidRPr="001B0EF7">
        <w:rPr>
          <w:rFonts w:ascii="Times New Roman" w:hAnsi="Times New Roman"/>
          <w:sz w:val="24"/>
          <w:szCs w:val="24"/>
        </w:rPr>
        <w:tab/>
      </w:r>
      <w:r w:rsidR="00084AEA" w:rsidRPr="001B0EF7">
        <w:rPr>
          <w:rFonts w:ascii="Times New Roman" w:hAnsi="Times New Roman"/>
          <w:sz w:val="24"/>
          <w:szCs w:val="24"/>
        </w:rPr>
        <w:tab/>
      </w:r>
      <w:r w:rsidR="00084AEA" w:rsidRPr="001B0EF7">
        <w:rPr>
          <w:rFonts w:ascii="Times New Roman" w:hAnsi="Times New Roman"/>
          <w:sz w:val="24"/>
          <w:szCs w:val="24"/>
        </w:rPr>
        <w:tab/>
      </w:r>
      <w:r w:rsidR="00084AEA" w:rsidRPr="001B0EF7">
        <w:rPr>
          <w:rFonts w:ascii="Times New Roman" w:hAnsi="Times New Roman"/>
          <w:sz w:val="24"/>
          <w:szCs w:val="24"/>
        </w:rPr>
        <w:tab/>
      </w:r>
      <w:r w:rsidR="00084AEA" w:rsidRPr="001B0EF7">
        <w:rPr>
          <w:rFonts w:ascii="Times New Roman" w:hAnsi="Times New Roman"/>
          <w:sz w:val="24"/>
          <w:szCs w:val="24"/>
        </w:rPr>
        <w:tab/>
      </w:r>
      <w:r w:rsidRPr="001B0EF7">
        <w:rPr>
          <w:rFonts w:ascii="Times New Roman" w:hAnsi="Times New Roman"/>
          <w:sz w:val="24"/>
          <w:szCs w:val="24"/>
        </w:rPr>
        <w:t>В.П.Немов</w:t>
      </w:r>
    </w:p>
    <w:p w:rsidR="00EA685B" w:rsidRPr="001B0EF7" w:rsidRDefault="00EA685B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E24" w:rsidRPr="00D735DD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13E24" w:rsidRPr="00D735DD" w:rsidRDefault="00513E24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  <w:r w:rsidR="00D735DD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</w:t>
      </w:r>
      <w:r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Советского</w:t>
      </w:r>
    </w:p>
    <w:p w:rsidR="00513E24" w:rsidRPr="00D735DD" w:rsidRDefault="00084AEA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</w:t>
      </w:r>
      <w:r w:rsidR="00D735DD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3E24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Ставропольского края </w:t>
      </w:r>
    </w:p>
    <w:p w:rsidR="00513E24" w:rsidRPr="00D735DD" w:rsidRDefault="00513E24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735DD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>31 октября</w:t>
      </w:r>
      <w:r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765FAC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D735DD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196</w:t>
      </w:r>
      <w:r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5FAC" w:rsidRPr="00D735DD" w:rsidRDefault="00765FAC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16B7" w:rsidRPr="00D735DD" w:rsidRDefault="00DF43C9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735DD">
        <w:rPr>
          <w:rFonts w:ascii="Times New Roman" w:eastAsia="Times New Roman" w:hAnsi="Times New Roman" w:cs="Times New Roman"/>
          <w:sz w:val="24"/>
          <w:szCs w:val="24"/>
        </w:rPr>
        <w:t>Недвижимое имущество</w:t>
      </w:r>
      <w:r w:rsidR="00513E24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принимаемо</w:t>
      </w:r>
      <w:r w:rsidR="00084AEA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3E24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безвозмездно в муниципальную собственность Советского </w:t>
      </w:r>
      <w:r w:rsidR="00084AEA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 Ставропольского края</w:t>
      </w:r>
      <w:r w:rsidR="0020134D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r w:rsidR="00513E24" w:rsidRPr="00D73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собственности </w:t>
      </w:r>
      <w:r w:rsidR="00E038E8" w:rsidRPr="00D735DD">
        <w:rPr>
          <w:rFonts w:ascii="Times New Roman" w:eastAsia="Times New Roman" w:hAnsi="Times New Roman"/>
          <w:sz w:val="24"/>
          <w:szCs w:val="24"/>
        </w:rPr>
        <w:t>сельскохозяйственного производственного кооператива колхоза «Правокумский»</w:t>
      </w:r>
      <w:r w:rsidRPr="00D735DD">
        <w:rPr>
          <w:rFonts w:ascii="Times New Roman" w:eastAsia="Times New Roman" w:hAnsi="Times New Roman"/>
          <w:sz w:val="24"/>
          <w:szCs w:val="24"/>
        </w:rPr>
        <w:t>.</w:t>
      </w:r>
    </w:p>
    <w:p w:rsidR="001E2A9C" w:rsidRDefault="001E2A9C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6"/>
        <w:tblW w:w="9782" w:type="dxa"/>
        <w:tblInd w:w="-318" w:type="dxa"/>
        <w:tblLayout w:type="fixed"/>
        <w:tblLook w:val="04A0"/>
      </w:tblPr>
      <w:tblGrid>
        <w:gridCol w:w="426"/>
        <w:gridCol w:w="1418"/>
        <w:gridCol w:w="2268"/>
        <w:gridCol w:w="1134"/>
        <w:gridCol w:w="1843"/>
        <w:gridCol w:w="1275"/>
        <w:gridCol w:w="1418"/>
      </w:tblGrid>
      <w:tr w:rsidR="00D735DD" w:rsidTr="00D735DD">
        <w:tc>
          <w:tcPr>
            <w:tcW w:w="426" w:type="dxa"/>
          </w:tcPr>
          <w:p w:rsidR="00067269" w:rsidRPr="00D735DD" w:rsidRDefault="00067269" w:rsidP="000616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067269" w:rsidRPr="00D735DD" w:rsidRDefault="00067269" w:rsidP="000616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</w:tcPr>
          <w:p w:rsidR="00067269" w:rsidRPr="00D735DD" w:rsidRDefault="00067269" w:rsidP="00D735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</w:t>
            </w:r>
            <w:r w:rsidR="00D735DD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2268" w:type="dxa"/>
          </w:tcPr>
          <w:p w:rsidR="00067269" w:rsidRPr="00D735DD" w:rsidRDefault="00067269" w:rsidP="000616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134" w:type="dxa"/>
          </w:tcPr>
          <w:p w:rsidR="00067269" w:rsidRPr="00D735DD" w:rsidRDefault="00067269" w:rsidP="000616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Глубина</w:t>
            </w:r>
            <w:r w:rsidR="001E2A9C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067269" w:rsidRPr="00D735DD" w:rsidRDefault="001E2A9C" w:rsidP="000616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067269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ротяженность</w:t>
            </w:r>
          </w:p>
          <w:p w:rsidR="00067269" w:rsidRPr="00D735DD" w:rsidRDefault="00067269" w:rsidP="000616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(м)</w:t>
            </w:r>
          </w:p>
        </w:tc>
        <w:tc>
          <w:tcPr>
            <w:tcW w:w="1843" w:type="dxa"/>
          </w:tcPr>
          <w:p w:rsidR="00067269" w:rsidRPr="00D735DD" w:rsidRDefault="00067269" w:rsidP="000616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275" w:type="dxa"/>
          </w:tcPr>
          <w:p w:rsidR="00067269" w:rsidRPr="00D735DD" w:rsidRDefault="00067269" w:rsidP="00A05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Балансовая стоимость</w:t>
            </w:r>
          </w:p>
          <w:p w:rsidR="00067269" w:rsidRPr="00D735DD" w:rsidRDefault="00067269" w:rsidP="00A05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18" w:type="dxa"/>
          </w:tcPr>
          <w:p w:rsidR="00067269" w:rsidRPr="00D735DD" w:rsidRDefault="00067269" w:rsidP="00A05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Остаточная</w:t>
            </w:r>
          </w:p>
          <w:p w:rsidR="00067269" w:rsidRPr="00D735DD" w:rsidRDefault="00067269" w:rsidP="00A05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</w:t>
            </w:r>
          </w:p>
          <w:p w:rsidR="00067269" w:rsidRPr="00D735DD" w:rsidRDefault="00067269" w:rsidP="00A0574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(руб.)</w:t>
            </w:r>
          </w:p>
        </w:tc>
      </w:tr>
      <w:tr w:rsidR="00D735DD" w:rsidTr="00D735DD">
        <w:tc>
          <w:tcPr>
            <w:tcW w:w="426" w:type="dxa"/>
          </w:tcPr>
          <w:p w:rsidR="00537386" w:rsidRPr="00D735DD" w:rsidRDefault="00537386" w:rsidP="000616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537386" w:rsidRPr="00D735DD" w:rsidRDefault="00537386" w:rsidP="00817D7C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</w:tcPr>
          <w:p w:rsidR="00537386" w:rsidRPr="00D735DD" w:rsidRDefault="00537386" w:rsidP="00537386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Ставропольский край, Советский район,                       х. Чарыков</w:t>
            </w:r>
          </w:p>
        </w:tc>
        <w:tc>
          <w:tcPr>
            <w:tcW w:w="1134" w:type="dxa"/>
          </w:tcPr>
          <w:p w:rsidR="00537386" w:rsidRPr="00D735DD" w:rsidRDefault="00537386" w:rsidP="00817D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1843" w:type="dxa"/>
          </w:tcPr>
          <w:p w:rsidR="00537386" w:rsidRPr="00D735DD" w:rsidRDefault="00537386" w:rsidP="005373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26:27:030302:26</w:t>
            </w:r>
          </w:p>
        </w:tc>
        <w:tc>
          <w:tcPr>
            <w:tcW w:w="1275" w:type="dxa"/>
          </w:tcPr>
          <w:p w:rsidR="00537386" w:rsidRPr="00D735DD" w:rsidRDefault="00537386" w:rsidP="00817D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142 391,00</w:t>
            </w:r>
          </w:p>
        </w:tc>
        <w:tc>
          <w:tcPr>
            <w:tcW w:w="1418" w:type="dxa"/>
          </w:tcPr>
          <w:p w:rsidR="00537386" w:rsidRPr="00D735DD" w:rsidRDefault="00537386" w:rsidP="00817D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735DD" w:rsidTr="00D735DD">
        <w:tc>
          <w:tcPr>
            <w:tcW w:w="426" w:type="dxa"/>
          </w:tcPr>
          <w:p w:rsidR="00537386" w:rsidRPr="00D735DD" w:rsidRDefault="00537386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:rsidR="00537386" w:rsidRPr="00D735DD" w:rsidRDefault="00537386" w:rsidP="00817D7C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</w:tcPr>
          <w:p w:rsidR="00537386" w:rsidRPr="00D735DD" w:rsidRDefault="00537386" w:rsidP="00537386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Ставропольский край, Советский район,               с. Правокумское, ул. Восточная, ул. Дружбы, ул. Гагарина, ул. Строителей, ул. Мира, ул. Ленина, ул. Молодежная, пер. Комсомольский, ул. 60 лет СССР, ул. Новая</w:t>
            </w:r>
            <w:proofErr w:type="gramEnd"/>
          </w:p>
        </w:tc>
        <w:tc>
          <w:tcPr>
            <w:tcW w:w="1134" w:type="dxa"/>
          </w:tcPr>
          <w:p w:rsidR="00537386" w:rsidRPr="00D735DD" w:rsidRDefault="00537386" w:rsidP="00817D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16421</w:t>
            </w:r>
          </w:p>
        </w:tc>
        <w:tc>
          <w:tcPr>
            <w:tcW w:w="1843" w:type="dxa"/>
          </w:tcPr>
          <w:p w:rsidR="00537386" w:rsidRPr="00D735DD" w:rsidRDefault="00537386" w:rsidP="005373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26:27:000000:4528</w:t>
            </w:r>
          </w:p>
        </w:tc>
        <w:tc>
          <w:tcPr>
            <w:tcW w:w="1275" w:type="dxa"/>
          </w:tcPr>
          <w:p w:rsidR="00537386" w:rsidRPr="00D735DD" w:rsidRDefault="00537386" w:rsidP="005373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183 099,67</w:t>
            </w:r>
          </w:p>
        </w:tc>
        <w:tc>
          <w:tcPr>
            <w:tcW w:w="1418" w:type="dxa"/>
          </w:tcPr>
          <w:p w:rsidR="00537386" w:rsidRPr="00D735DD" w:rsidRDefault="006044B7" w:rsidP="006044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165 166</w:t>
            </w:r>
            <w:r w:rsidR="00537386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D735DD" w:rsidRPr="009235DB" w:rsidTr="00D735DD">
        <w:tc>
          <w:tcPr>
            <w:tcW w:w="426" w:type="dxa"/>
          </w:tcPr>
          <w:p w:rsidR="00537386" w:rsidRPr="00D735DD" w:rsidRDefault="00537386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418" w:type="dxa"/>
          </w:tcPr>
          <w:p w:rsidR="00537386" w:rsidRPr="00D735DD" w:rsidRDefault="00537386" w:rsidP="00817D7C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</w:tcPr>
          <w:p w:rsidR="00537386" w:rsidRPr="00D735DD" w:rsidRDefault="00537386" w:rsidP="00537386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Ставропольский край, Советский район, х. Глубокий</w:t>
            </w:r>
          </w:p>
        </w:tc>
        <w:tc>
          <w:tcPr>
            <w:tcW w:w="1134" w:type="dxa"/>
          </w:tcPr>
          <w:p w:rsidR="00537386" w:rsidRPr="00D735DD" w:rsidRDefault="00537386" w:rsidP="00817D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1843" w:type="dxa"/>
          </w:tcPr>
          <w:p w:rsidR="00537386" w:rsidRPr="00D735DD" w:rsidRDefault="00537386" w:rsidP="005373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26:27:030305:72</w:t>
            </w:r>
          </w:p>
        </w:tc>
        <w:tc>
          <w:tcPr>
            <w:tcW w:w="1275" w:type="dxa"/>
          </w:tcPr>
          <w:p w:rsidR="00537386" w:rsidRPr="00D735DD" w:rsidRDefault="00537386" w:rsidP="005373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2 976,64</w:t>
            </w:r>
          </w:p>
        </w:tc>
        <w:tc>
          <w:tcPr>
            <w:tcW w:w="1418" w:type="dxa"/>
          </w:tcPr>
          <w:p w:rsidR="00537386" w:rsidRPr="00D735DD" w:rsidRDefault="00537386" w:rsidP="00817D7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735DD" w:rsidTr="00D735DD">
        <w:tc>
          <w:tcPr>
            <w:tcW w:w="426" w:type="dxa"/>
          </w:tcPr>
          <w:p w:rsidR="00067269" w:rsidRPr="00D735DD" w:rsidRDefault="00067269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18" w:type="dxa"/>
          </w:tcPr>
          <w:p w:rsidR="00067269" w:rsidRPr="00D735DD" w:rsidRDefault="00067269" w:rsidP="00537386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537386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6278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537386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2234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Лит. 1</w:t>
            </w:r>
          </w:p>
        </w:tc>
        <w:tc>
          <w:tcPr>
            <w:tcW w:w="2268" w:type="dxa"/>
          </w:tcPr>
          <w:p w:rsidR="00067269" w:rsidRPr="00D735DD" w:rsidRDefault="00067269" w:rsidP="00537386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Ставропольский край, Советский район, </w:t>
            </w:r>
            <w:r w:rsidR="00537386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537386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Правокумское, ул. Ленина, район СОШ № 4 с. </w:t>
            </w:r>
            <w:proofErr w:type="spellStart"/>
            <w:r w:rsidR="00537386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Правокумского</w:t>
            </w:r>
            <w:proofErr w:type="spellEnd"/>
          </w:p>
        </w:tc>
        <w:tc>
          <w:tcPr>
            <w:tcW w:w="1134" w:type="dxa"/>
          </w:tcPr>
          <w:p w:rsidR="00067269" w:rsidRPr="00D735DD" w:rsidRDefault="00537386" w:rsidP="005373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843" w:type="dxa"/>
          </w:tcPr>
          <w:p w:rsidR="00067269" w:rsidRPr="00D735DD" w:rsidRDefault="00067269" w:rsidP="005373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</w:t>
            </w:r>
            <w:r w:rsidR="00537386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030604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:1</w:t>
            </w:r>
            <w:r w:rsidR="00537386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75" w:type="dxa"/>
          </w:tcPr>
          <w:p w:rsidR="00067269" w:rsidRPr="00D735DD" w:rsidRDefault="00537386" w:rsidP="005373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122 282</w:t>
            </w:r>
            <w:r w:rsidR="00067269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8" w:type="dxa"/>
          </w:tcPr>
          <w:p w:rsidR="00067269" w:rsidRPr="00D735DD" w:rsidRDefault="006044B7" w:rsidP="006044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25 833</w:t>
            </w:r>
            <w:r w:rsidR="009235DB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735DD" w:rsidTr="00D735DD">
        <w:tc>
          <w:tcPr>
            <w:tcW w:w="426" w:type="dxa"/>
          </w:tcPr>
          <w:p w:rsidR="00067269" w:rsidRPr="00D735DD" w:rsidRDefault="00067269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067269" w:rsidRPr="00D735DD" w:rsidRDefault="00067269" w:rsidP="002174A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6282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2070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Лит. 1</w:t>
            </w:r>
          </w:p>
        </w:tc>
        <w:tc>
          <w:tcPr>
            <w:tcW w:w="2268" w:type="dxa"/>
          </w:tcPr>
          <w:p w:rsidR="00067269" w:rsidRPr="00D735DD" w:rsidRDefault="00067269" w:rsidP="002174A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Ставропольский край, Советский район, х. </w:t>
            </w:r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Глубокий, на расстоянии 300 м. справа от автодороги с. Правокумское – х. Глубокий</w:t>
            </w:r>
          </w:p>
        </w:tc>
        <w:tc>
          <w:tcPr>
            <w:tcW w:w="1134" w:type="dxa"/>
          </w:tcPr>
          <w:p w:rsidR="00067269" w:rsidRPr="00D735DD" w:rsidRDefault="00067269" w:rsidP="00217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067269" w:rsidRPr="00D735DD" w:rsidRDefault="00067269" w:rsidP="00217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</w:t>
            </w:r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030305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75" w:type="dxa"/>
          </w:tcPr>
          <w:p w:rsidR="00067269" w:rsidRPr="00D735DD" w:rsidRDefault="002174AE" w:rsidP="00217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28 912</w:t>
            </w:r>
            <w:r w:rsidR="00067269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067269" w:rsidRPr="00D735DD" w:rsidRDefault="006044B7" w:rsidP="006044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357</w:t>
            </w:r>
            <w:r w:rsidR="009235DB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D735DD" w:rsidTr="00D735DD">
        <w:tc>
          <w:tcPr>
            <w:tcW w:w="426" w:type="dxa"/>
          </w:tcPr>
          <w:p w:rsidR="00067269" w:rsidRPr="00D735DD" w:rsidRDefault="00067269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D735DD" w:rsidRDefault="00067269" w:rsidP="00D735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304 </w:t>
            </w:r>
          </w:p>
          <w:p w:rsidR="00067269" w:rsidRPr="00D735DD" w:rsidRDefault="00067269" w:rsidP="00D735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Лит. 1</w:t>
            </w:r>
          </w:p>
        </w:tc>
        <w:tc>
          <w:tcPr>
            <w:tcW w:w="2268" w:type="dxa"/>
          </w:tcPr>
          <w:p w:rsidR="00067269" w:rsidRPr="00D735DD" w:rsidRDefault="00067269" w:rsidP="002174AE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Ставропольский край, Советский район, х. </w:t>
            </w:r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Чарыков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350 м. справа от автодороги г. Зеленокумск – </w:t>
            </w:r>
            <w:proofErr w:type="gramStart"/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. Степное</w:t>
            </w:r>
          </w:p>
        </w:tc>
        <w:tc>
          <w:tcPr>
            <w:tcW w:w="1134" w:type="dxa"/>
          </w:tcPr>
          <w:p w:rsidR="00067269" w:rsidRPr="00D735DD" w:rsidRDefault="002174AE" w:rsidP="00143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843" w:type="dxa"/>
          </w:tcPr>
          <w:p w:rsidR="00067269" w:rsidRPr="00D735DD" w:rsidRDefault="00067269" w:rsidP="00217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</w:t>
            </w:r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030302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:2</w:t>
            </w:r>
            <w:r w:rsidR="002174AE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67269" w:rsidRPr="00D735DD" w:rsidRDefault="002174AE" w:rsidP="002174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178 128</w:t>
            </w:r>
            <w:r w:rsidR="00067269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067269" w:rsidRPr="00D735DD" w:rsidRDefault="006044B7" w:rsidP="006044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77 931</w:t>
            </w:r>
            <w:r w:rsidR="009235DB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9235DB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35DD" w:rsidTr="00D735DD">
        <w:tc>
          <w:tcPr>
            <w:tcW w:w="426" w:type="dxa"/>
          </w:tcPr>
          <w:p w:rsidR="00067269" w:rsidRPr="00D735DD" w:rsidRDefault="00067269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18" w:type="dxa"/>
          </w:tcPr>
          <w:p w:rsidR="00D735DD" w:rsidRDefault="00067269" w:rsidP="00D735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8</w:t>
            </w:r>
            <w:r w:rsidR="00BB18FC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BB18FC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368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67269" w:rsidRPr="00D735DD" w:rsidRDefault="00067269" w:rsidP="00D735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Лит. 1</w:t>
            </w:r>
          </w:p>
        </w:tc>
        <w:tc>
          <w:tcPr>
            <w:tcW w:w="2268" w:type="dxa"/>
          </w:tcPr>
          <w:p w:rsidR="00067269" w:rsidRPr="00D735DD" w:rsidRDefault="00067269" w:rsidP="00BB18FC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Ставропольский край, Советский район, </w:t>
            </w:r>
            <w:r w:rsidR="00BB18FC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с. Правокумское, ул. Мира территория МТМ</w:t>
            </w:r>
          </w:p>
        </w:tc>
        <w:tc>
          <w:tcPr>
            <w:tcW w:w="1134" w:type="dxa"/>
          </w:tcPr>
          <w:p w:rsidR="00067269" w:rsidRPr="00D735DD" w:rsidRDefault="00BB18FC" w:rsidP="00143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843" w:type="dxa"/>
          </w:tcPr>
          <w:p w:rsidR="00067269" w:rsidRPr="00D735DD" w:rsidRDefault="00067269" w:rsidP="00BB18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</w:t>
            </w:r>
            <w:r w:rsidR="00BB18FC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030608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:1</w:t>
            </w:r>
            <w:r w:rsidR="00BB18FC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:rsidR="00067269" w:rsidRPr="00D735DD" w:rsidRDefault="00BB18FC" w:rsidP="001D58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303 071</w:t>
            </w:r>
            <w:r w:rsidR="00067269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8" w:type="dxa"/>
          </w:tcPr>
          <w:p w:rsidR="00067269" w:rsidRPr="00D735DD" w:rsidRDefault="006044B7" w:rsidP="006044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125 017</w:t>
            </w:r>
            <w:r w:rsidR="009235DB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735DD" w:rsidTr="00D735DD">
        <w:tc>
          <w:tcPr>
            <w:tcW w:w="426" w:type="dxa"/>
          </w:tcPr>
          <w:p w:rsidR="00067269" w:rsidRPr="00D735DD" w:rsidRDefault="00067269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18" w:type="dxa"/>
          </w:tcPr>
          <w:p w:rsidR="00067269" w:rsidRPr="00D735DD" w:rsidRDefault="00067269" w:rsidP="001D583F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C3092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№ 62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398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Лит. 1</w:t>
            </w:r>
          </w:p>
        </w:tc>
        <w:tc>
          <w:tcPr>
            <w:tcW w:w="2268" w:type="dxa"/>
          </w:tcPr>
          <w:p w:rsidR="00067269" w:rsidRPr="00D735DD" w:rsidRDefault="00067269" w:rsidP="001D583F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Ставропольский край, Советский район, 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. Пр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авокумское, на расстоянии 200 м. от северо-восточной окраины села </w:t>
            </w:r>
            <w:proofErr w:type="spellStart"/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Правокумского</w:t>
            </w:r>
            <w:proofErr w:type="spellEnd"/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 центрального пруда</w:t>
            </w:r>
          </w:p>
        </w:tc>
        <w:tc>
          <w:tcPr>
            <w:tcW w:w="1134" w:type="dxa"/>
          </w:tcPr>
          <w:p w:rsidR="00067269" w:rsidRPr="00D735DD" w:rsidRDefault="001D583F" w:rsidP="00143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161,5</w:t>
            </w:r>
          </w:p>
        </w:tc>
        <w:tc>
          <w:tcPr>
            <w:tcW w:w="1843" w:type="dxa"/>
          </w:tcPr>
          <w:p w:rsidR="00067269" w:rsidRPr="00D735DD" w:rsidRDefault="00067269" w:rsidP="001D58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030307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067269" w:rsidRPr="00D735DD" w:rsidRDefault="001D583F" w:rsidP="001D58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293 796</w:t>
            </w:r>
            <w:r w:rsidR="00067269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067269" w:rsidRPr="00D735DD" w:rsidRDefault="006044B7" w:rsidP="006044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198 285</w:t>
            </w:r>
            <w:r w:rsidR="00426841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D735DD" w:rsidTr="00D735DD">
        <w:tc>
          <w:tcPr>
            <w:tcW w:w="426" w:type="dxa"/>
          </w:tcPr>
          <w:p w:rsidR="00067269" w:rsidRPr="00D735DD" w:rsidRDefault="00067269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18" w:type="dxa"/>
          </w:tcPr>
          <w:p w:rsidR="00067269" w:rsidRPr="00D735DD" w:rsidRDefault="00067269" w:rsidP="001D583F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C3092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453/4394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Лит. 1</w:t>
            </w:r>
          </w:p>
        </w:tc>
        <w:tc>
          <w:tcPr>
            <w:tcW w:w="2268" w:type="dxa"/>
          </w:tcPr>
          <w:p w:rsidR="00067269" w:rsidRPr="00D735DD" w:rsidRDefault="00067269" w:rsidP="00EA685B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Ставропольский край, Советский район, 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200 м. справа от </w:t>
            </w:r>
            <w:r w:rsidR="001E2A9C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автодороги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Правокумское</w:t>
            </w:r>
            <w:r w:rsidR="00EA685B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A685B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х. Глубокий район пионерского лагеря</w:t>
            </w:r>
          </w:p>
        </w:tc>
        <w:tc>
          <w:tcPr>
            <w:tcW w:w="1134" w:type="dxa"/>
          </w:tcPr>
          <w:p w:rsidR="00067269" w:rsidRPr="00D735DD" w:rsidRDefault="001D583F" w:rsidP="00143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:rsidR="00067269" w:rsidRPr="00D735DD" w:rsidRDefault="00067269" w:rsidP="001D58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030603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275" w:type="dxa"/>
          </w:tcPr>
          <w:p w:rsidR="00067269" w:rsidRPr="00D735DD" w:rsidRDefault="001D583F" w:rsidP="001D58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246 985</w:t>
            </w:r>
            <w:r w:rsidR="00067269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067269" w:rsidRPr="00D735DD" w:rsidRDefault="006044B7" w:rsidP="006044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164 933</w:t>
            </w:r>
            <w:r w:rsidR="009235DB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735DD" w:rsidTr="00D735DD">
        <w:tc>
          <w:tcPr>
            <w:tcW w:w="426" w:type="dxa"/>
          </w:tcPr>
          <w:p w:rsidR="00067269" w:rsidRPr="00D735DD" w:rsidRDefault="00067269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418" w:type="dxa"/>
          </w:tcPr>
          <w:p w:rsidR="00D735DD" w:rsidRDefault="00067269" w:rsidP="00D735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C3092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378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841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67269" w:rsidRPr="00D735DD" w:rsidRDefault="00067269" w:rsidP="00D735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Лит. 1</w:t>
            </w:r>
          </w:p>
        </w:tc>
        <w:tc>
          <w:tcPr>
            <w:tcW w:w="2268" w:type="dxa"/>
          </w:tcPr>
          <w:p w:rsidR="00067269" w:rsidRPr="00D735DD" w:rsidRDefault="00067269" w:rsidP="001D583F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Ставропольский край, Советский район, 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на расстоянии 1,2 км</w:t>
            </w:r>
            <w:proofErr w:type="gramStart"/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 северо-западной окраины с. </w:t>
            </w:r>
            <w:proofErr w:type="spellStart"/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Правокумского</w:t>
            </w:r>
            <w:proofErr w:type="spellEnd"/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территории ПУ № 3</w:t>
            </w:r>
          </w:p>
        </w:tc>
        <w:tc>
          <w:tcPr>
            <w:tcW w:w="1134" w:type="dxa"/>
          </w:tcPr>
          <w:p w:rsidR="00067269" w:rsidRPr="00D735DD" w:rsidRDefault="001D583F" w:rsidP="00704F9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210,5</w:t>
            </w:r>
          </w:p>
        </w:tc>
        <w:tc>
          <w:tcPr>
            <w:tcW w:w="1843" w:type="dxa"/>
          </w:tcPr>
          <w:p w:rsidR="00067269" w:rsidRPr="00D735DD" w:rsidRDefault="00067269" w:rsidP="001D58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030203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067269" w:rsidRPr="00D735DD" w:rsidRDefault="001D583F" w:rsidP="001D583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303 534</w:t>
            </w:r>
            <w:r w:rsidR="00067269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067269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067269" w:rsidRPr="00D735DD" w:rsidRDefault="006044B7" w:rsidP="006044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205 224</w:t>
            </w:r>
            <w:r w:rsidR="009235DB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D735DD" w:rsidTr="00D735DD">
        <w:tc>
          <w:tcPr>
            <w:tcW w:w="426" w:type="dxa"/>
          </w:tcPr>
          <w:p w:rsidR="001D583F" w:rsidRPr="00D735DD" w:rsidRDefault="001D583F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18" w:type="dxa"/>
          </w:tcPr>
          <w:p w:rsidR="00D735DD" w:rsidRDefault="001D583F" w:rsidP="00D735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C3092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45 </w:t>
            </w:r>
          </w:p>
          <w:p w:rsidR="001D583F" w:rsidRPr="00D735DD" w:rsidRDefault="001D583F" w:rsidP="00D735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Лит. 1</w:t>
            </w:r>
          </w:p>
        </w:tc>
        <w:tc>
          <w:tcPr>
            <w:tcW w:w="2268" w:type="dxa"/>
          </w:tcPr>
          <w:p w:rsidR="001D583F" w:rsidRPr="00D735DD" w:rsidRDefault="001D583F" w:rsidP="00AC3092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Ставропольский край, Советский район,</w:t>
            </w:r>
            <w:r w:rsidR="00AC3092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 Правокумское, ул. Ленина, район Правокумской врачебной амбулатории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D583F" w:rsidRPr="00D735DD" w:rsidRDefault="001D583F" w:rsidP="00AC309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843" w:type="dxa"/>
          </w:tcPr>
          <w:p w:rsidR="001D583F" w:rsidRPr="00D735DD" w:rsidRDefault="001D583F" w:rsidP="00AC309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26:27:030</w:t>
            </w:r>
            <w:r w:rsidR="00AC3092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C3092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:1</w:t>
            </w:r>
            <w:r w:rsidR="00AC3092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75" w:type="dxa"/>
          </w:tcPr>
          <w:p w:rsidR="001D583F" w:rsidRPr="00D735DD" w:rsidRDefault="00AC3092" w:rsidP="00AC309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200 000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1D583F" w:rsidRPr="00D735DD" w:rsidRDefault="006044B7" w:rsidP="006044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163 333</w:t>
            </w:r>
            <w:r w:rsidR="001D583F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D735DD" w:rsidTr="00D735DD">
        <w:tc>
          <w:tcPr>
            <w:tcW w:w="426" w:type="dxa"/>
          </w:tcPr>
          <w:p w:rsidR="00AC3092" w:rsidRPr="00D735DD" w:rsidRDefault="00AC3092" w:rsidP="000616B7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12. </w:t>
            </w:r>
          </w:p>
        </w:tc>
        <w:tc>
          <w:tcPr>
            <w:tcW w:w="1418" w:type="dxa"/>
          </w:tcPr>
          <w:p w:rsidR="00D735DD" w:rsidRDefault="00AC3092" w:rsidP="00D735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№ 4396 </w:t>
            </w:r>
          </w:p>
          <w:p w:rsidR="00AC3092" w:rsidRPr="00D735DD" w:rsidRDefault="00AC3092" w:rsidP="00D735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Лит. 1</w:t>
            </w:r>
          </w:p>
        </w:tc>
        <w:tc>
          <w:tcPr>
            <w:tcW w:w="2268" w:type="dxa"/>
          </w:tcPr>
          <w:p w:rsidR="00AC3092" w:rsidRPr="00D735DD" w:rsidRDefault="00AC3092" w:rsidP="00AC3092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Ставропольский край, Советский район, с. Правокумское, ул. Мира центр села </w:t>
            </w:r>
          </w:p>
        </w:tc>
        <w:tc>
          <w:tcPr>
            <w:tcW w:w="1134" w:type="dxa"/>
          </w:tcPr>
          <w:p w:rsidR="00AC3092" w:rsidRPr="00D735DD" w:rsidRDefault="00AC3092" w:rsidP="00AC309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:rsidR="00AC3092" w:rsidRPr="00D735DD" w:rsidRDefault="00AC3092" w:rsidP="00AC309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26:27:030607:135</w:t>
            </w:r>
          </w:p>
        </w:tc>
        <w:tc>
          <w:tcPr>
            <w:tcW w:w="1275" w:type="dxa"/>
          </w:tcPr>
          <w:p w:rsidR="00AC3092" w:rsidRPr="00D735DD" w:rsidRDefault="00AC3092" w:rsidP="00AC309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418" w:type="dxa"/>
          </w:tcPr>
          <w:p w:rsidR="00AC3092" w:rsidRPr="00D735DD" w:rsidRDefault="006044B7" w:rsidP="006044B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163 333</w:t>
            </w:r>
            <w:r w:rsidR="00AC3092"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D735DD" w:rsidTr="00D735DD">
        <w:tc>
          <w:tcPr>
            <w:tcW w:w="426" w:type="dxa"/>
          </w:tcPr>
          <w:p w:rsidR="00067269" w:rsidRPr="00D735DD" w:rsidRDefault="00067269" w:rsidP="004E4172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67269" w:rsidRPr="00D735DD" w:rsidRDefault="001E2A9C" w:rsidP="001E2A9C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268" w:type="dxa"/>
          </w:tcPr>
          <w:p w:rsidR="00067269" w:rsidRPr="00D735DD" w:rsidRDefault="00067269" w:rsidP="004E4172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67269" w:rsidRPr="00D735DD" w:rsidRDefault="00067269" w:rsidP="00143EA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67269" w:rsidRPr="00D735DD" w:rsidRDefault="00067269" w:rsidP="004E417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67269" w:rsidRPr="00D735DD" w:rsidRDefault="00AC3092" w:rsidP="00A057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2 205 178,13</w:t>
            </w:r>
          </w:p>
        </w:tc>
        <w:tc>
          <w:tcPr>
            <w:tcW w:w="1418" w:type="dxa"/>
          </w:tcPr>
          <w:p w:rsidR="00067269" w:rsidRPr="00D735DD" w:rsidRDefault="006044B7" w:rsidP="00A057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735DD">
              <w:rPr>
                <w:rFonts w:ascii="Times New Roman" w:eastAsia="Times New Roman" w:hAnsi="Times New Roman" w:cs="Times New Roman"/>
                <w:sz w:val="18"/>
                <w:szCs w:val="18"/>
              </w:rPr>
              <w:t>1 289 417,35</w:t>
            </w:r>
          </w:p>
        </w:tc>
      </w:tr>
    </w:tbl>
    <w:p w:rsidR="00084AEA" w:rsidRPr="00513E24" w:rsidRDefault="00084AEA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Pr="00513E24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E24" w:rsidRDefault="00513E24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332E" w:rsidRDefault="001F332E" w:rsidP="00513E2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31A7" w:rsidRDefault="00B631A7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C3092" w:rsidRDefault="00AC3092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F42A3D" w:rsidRPr="000847C8" w:rsidRDefault="00F42A3D" w:rsidP="000847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42A3D" w:rsidRPr="000847C8" w:rsidSect="001B0E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650B"/>
    <w:multiLevelType w:val="hybridMultilevel"/>
    <w:tmpl w:val="59EC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12285"/>
    <w:rsid w:val="000616B7"/>
    <w:rsid w:val="00067269"/>
    <w:rsid w:val="000847C8"/>
    <w:rsid w:val="00084AEA"/>
    <w:rsid w:val="000B2EC0"/>
    <w:rsid w:val="000C0B29"/>
    <w:rsid w:val="00121D18"/>
    <w:rsid w:val="00140A88"/>
    <w:rsid w:val="00143EAA"/>
    <w:rsid w:val="001B0EF7"/>
    <w:rsid w:val="001B7C20"/>
    <w:rsid w:val="001D583F"/>
    <w:rsid w:val="001E2A9C"/>
    <w:rsid w:val="001F0AD9"/>
    <w:rsid w:val="001F332E"/>
    <w:rsid w:val="0020134D"/>
    <w:rsid w:val="00201AFE"/>
    <w:rsid w:val="002174AE"/>
    <w:rsid w:val="00253DC9"/>
    <w:rsid w:val="00271AB5"/>
    <w:rsid w:val="002D78E6"/>
    <w:rsid w:val="0031212D"/>
    <w:rsid w:val="00375D6C"/>
    <w:rsid w:val="00384D50"/>
    <w:rsid w:val="003B0AEB"/>
    <w:rsid w:val="003B5C19"/>
    <w:rsid w:val="003C6DCF"/>
    <w:rsid w:val="00400263"/>
    <w:rsid w:val="00426841"/>
    <w:rsid w:val="00482D54"/>
    <w:rsid w:val="004E4172"/>
    <w:rsid w:val="004E6C66"/>
    <w:rsid w:val="0050348E"/>
    <w:rsid w:val="005036B9"/>
    <w:rsid w:val="00513E24"/>
    <w:rsid w:val="00537386"/>
    <w:rsid w:val="00567C8A"/>
    <w:rsid w:val="00572801"/>
    <w:rsid w:val="005A26CD"/>
    <w:rsid w:val="005B031F"/>
    <w:rsid w:val="005C5A9D"/>
    <w:rsid w:val="005F1137"/>
    <w:rsid w:val="006044B7"/>
    <w:rsid w:val="00620361"/>
    <w:rsid w:val="0066166B"/>
    <w:rsid w:val="00704F99"/>
    <w:rsid w:val="00741CC9"/>
    <w:rsid w:val="007456FB"/>
    <w:rsid w:val="00765FAC"/>
    <w:rsid w:val="00772DDB"/>
    <w:rsid w:val="00795631"/>
    <w:rsid w:val="007D3E33"/>
    <w:rsid w:val="0081624A"/>
    <w:rsid w:val="0083198E"/>
    <w:rsid w:val="00876229"/>
    <w:rsid w:val="00887BC3"/>
    <w:rsid w:val="008A33E8"/>
    <w:rsid w:val="008B29E3"/>
    <w:rsid w:val="008B3C71"/>
    <w:rsid w:val="008D0DF7"/>
    <w:rsid w:val="008E3734"/>
    <w:rsid w:val="0091089A"/>
    <w:rsid w:val="009235DB"/>
    <w:rsid w:val="00944AF3"/>
    <w:rsid w:val="0098491E"/>
    <w:rsid w:val="00985FCF"/>
    <w:rsid w:val="00AB1DFD"/>
    <w:rsid w:val="00AC3092"/>
    <w:rsid w:val="00B23613"/>
    <w:rsid w:val="00B402C7"/>
    <w:rsid w:val="00B631A7"/>
    <w:rsid w:val="00BB18FC"/>
    <w:rsid w:val="00C065B6"/>
    <w:rsid w:val="00C0770A"/>
    <w:rsid w:val="00C20152"/>
    <w:rsid w:val="00C221B3"/>
    <w:rsid w:val="00CA72BB"/>
    <w:rsid w:val="00CE4FA8"/>
    <w:rsid w:val="00D10AC5"/>
    <w:rsid w:val="00D735DD"/>
    <w:rsid w:val="00DF43C9"/>
    <w:rsid w:val="00E038E8"/>
    <w:rsid w:val="00EA685B"/>
    <w:rsid w:val="00EB471C"/>
    <w:rsid w:val="00EC28B7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43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27</cp:revision>
  <cp:lastPrinted>2018-10-15T11:56:00Z</cp:lastPrinted>
  <dcterms:created xsi:type="dcterms:W3CDTF">2018-01-18T07:02:00Z</dcterms:created>
  <dcterms:modified xsi:type="dcterms:W3CDTF">2018-11-01T12:07:00Z</dcterms:modified>
</cp:coreProperties>
</file>