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5F" w:rsidRPr="006C0334" w:rsidRDefault="0090095F" w:rsidP="0090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3977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5F" w:rsidRPr="00E3699E" w:rsidRDefault="0090095F" w:rsidP="009009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99E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90095F" w:rsidRPr="00E3699E" w:rsidRDefault="0090095F" w:rsidP="009009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99E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90095F" w:rsidRPr="00E3699E" w:rsidRDefault="0090095F" w:rsidP="009009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9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90095F" w:rsidRPr="00E3699E" w:rsidRDefault="0090095F" w:rsidP="009009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095F" w:rsidRPr="00E3699E" w:rsidRDefault="0090095F" w:rsidP="009009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99E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90095F" w:rsidRPr="0090095F" w:rsidRDefault="0090095F" w:rsidP="0090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095F">
        <w:rPr>
          <w:rFonts w:ascii="Times New Roman" w:hAnsi="Times New Roman" w:cs="Times New Roman"/>
          <w:sz w:val="28"/>
          <w:szCs w:val="28"/>
        </w:rPr>
        <w:t xml:space="preserve"> августа 2018 г.                                                                                           № 166</w:t>
      </w:r>
    </w:p>
    <w:p w:rsidR="0090095F" w:rsidRPr="0090095F" w:rsidRDefault="0090095F" w:rsidP="00900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90095F" w:rsidRPr="0090095F" w:rsidRDefault="0090095F" w:rsidP="00900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Об оказании социальной помощи отдельным категориям граждан пострадавшим в результате чрезвычайной ситуации, возникшей на территории Советского городского округа Ставропольского края 01 июля 2018 года</w:t>
      </w: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095F" w:rsidRPr="0090095F" w:rsidRDefault="0090095F" w:rsidP="009009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95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9009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095F">
        <w:rPr>
          <w:rFonts w:ascii="Times New Roman" w:hAnsi="Times New Roman" w:cs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в целях оказания социальной помощи отдельным категориям граждан, пострадавшим в результате чрезвычайной ситуации возникшей в связи с неблагоприятными природными явлениями - ливневым дождем и шквалистым ветром, произошедшими на территории Советского городского округа Ставропольского края 01 июля 2018 года</w:t>
      </w:r>
      <w:proofErr w:type="gramEnd"/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90095F" w:rsidRPr="0090095F" w:rsidRDefault="0090095F" w:rsidP="0090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РЕШИЛ:</w:t>
      </w: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>Считать необходимым обеспечить оказание социальной помощи отдельным категориям граждан, пострадавшим в результате чрезвычайной ситуации, возникшей в связи с неблагоприятными природными явлениями - ливневым дождем продолжительностью 20 минут с количеством осадков 42 мм., шквалистым усилением ветра до 25 м/с, произошедшими на территории Советского городского округа Ставропольского края 01 июля 2018 года.</w:t>
      </w:r>
      <w:proofErr w:type="gramEnd"/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ab/>
        <w:t xml:space="preserve"> 2. Утвердить прилагаемый </w:t>
      </w:r>
      <w:hyperlink w:anchor="P32" w:history="1">
        <w:r w:rsidRPr="009009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0095F">
        <w:rPr>
          <w:rFonts w:ascii="Times New Roman" w:hAnsi="Times New Roman" w:cs="Times New Roman"/>
          <w:sz w:val="28"/>
          <w:szCs w:val="28"/>
        </w:rPr>
        <w:t xml:space="preserve"> оказания социальной помощи отдельным категориям граждан, пострадавшим в результате чрезвычайной ситуации, возникшей в связи с неблагоприятными природными явлениями - ливневым дождем и шквалистым ветром, произошедшими на территории Советского городского округа Ставропольского края 01 июля 2018 года.</w:t>
      </w: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ab/>
        <w:t xml:space="preserve">3. Поручить администрации Советского городского округа Ставропольского края выполнение мероприятий по оказанию социальной помощи отдельным категориям граждан, предусмотренной настоящим </w:t>
      </w:r>
      <w:r w:rsidRPr="0090095F">
        <w:rPr>
          <w:rFonts w:ascii="Times New Roman" w:hAnsi="Times New Roman" w:cs="Times New Roman"/>
          <w:sz w:val="28"/>
          <w:szCs w:val="28"/>
        </w:rPr>
        <w:lastRenderedPageBreak/>
        <w:t>решением.</w:t>
      </w:r>
    </w:p>
    <w:p w:rsidR="0090095F" w:rsidRPr="0090095F" w:rsidRDefault="0090095F" w:rsidP="0090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>Обнародовать настоящее решение в форме размещения на официальном Интернет - Портале Советского городского округа Ставропольского края на странице Совета депутатов Советского городского округа Ставропольского края в разделе «Официальное обнародование муниципальных нормативных правовых актов» и в муниципальных библиотеках.</w:t>
      </w:r>
      <w:proofErr w:type="gramEnd"/>
    </w:p>
    <w:p w:rsidR="0090095F" w:rsidRPr="0090095F" w:rsidRDefault="0090095F" w:rsidP="00900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размещения на официальном Интернет - Портале Советского городского округа Ставропольского края на странице Совета депутатов Советского городского округа Ставропольского края в разделе «Официальное обнародование муниципальных нормативных правовых актов».</w:t>
      </w:r>
      <w:proofErr w:type="gramEnd"/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a3"/>
        <w:rPr>
          <w:rFonts w:ascii="Times New Roman" w:hAnsi="Times New Roman"/>
          <w:sz w:val="28"/>
          <w:szCs w:val="28"/>
        </w:rPr>
      </w:pPr>
    </w:p>
    <w:p w:rsidR="0090095F" w:rsidRPr="0090095F" w:rsidRDefault="0090095F" w:rsidP="0090095F">
      <w:pPr>
        <w:pStyle w:val="a3"/>
        <w:rPr>
          <w:rFonts w:ascii="Times New Roman" w:hAnsi="Times New Roman"/>
          <w:sz w:val="28"/>
          <w:szCs w:val="28"/>
        </w:rPr>
      </w:pPr>
      <w:r w:rsidRPr="0090095F">
        <w:rPr>
          <w:rFonts w:ascii="Times New Roman" w:hAnsi="Times New Roman"/>
          <w:sz w:val="28"/>
          <w:szCs w:val="28"/>
        </w:rPr>
        <w:t>Глава Советского городского округа</w:t>
      </w:r>
    </w:p>
    <w:p w:rsidR="0090095F" w:rsidRPr="0090095F" w:rsidRDefault="0090095F" w:rsidP="0090095F">
      <w:pPr>
        <w:pStyle w:val="a3"/>
        <w:rPr>
          <w:rFonts w:ascii="Times New Roman" w:hAnsi="Times New Roman"/>
          <w:sz w:val="28"/>
          <w:szCs w:val="28"/>
        </w:rPr>
      </w:pPr>
      <w:r w:rsidRPr="0090095F">
        <w:rPr>
          <w:rFonts w:ascii="Times New Roman" w:hAnsi="Times New Roman"/>
          <w:sz w:val="28"/>
          <w:szCs w:val="28"/>
        </w:rPr>
        <w:t>Ставропольского края</w:t>
      </w:r>
      <w:r w:rsidRPr="0090095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С.Н.Воронков</w:t>
      </w:r>
    </w:p>
    <w:p w:rsidR="0090095F" w:rsidRPr="0090095F" w:rsidRDefault="0090095F" w:rsidP="0090095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0095F" w:rsidRPr="0090095F" w:rsidTr="00163883">
        <w:tc>
          <w:tcPr>
            <w:tcW w:w="4785" w:type="dxa"/>
            <w:shd w:val="clear" w:color="auto" w:fill="auto"/>
          </w:tcPr>
          <w:p w:rsidR="0090095F" w:rsidRPr="0090095F" w:rsidRDefault="0090095F" w:rsidP="009009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095F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90095F" w:rsidRPr="0090095F" w:rsidRDefault="0090095F" w:rsidP="009009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095F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</w:p>
          <w:p w:rsidR="0090095F" w:rsidRPr="0090095F" w:rsidRDefault="0090095F" w:rsidP="009009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095F">
              <w:rPr>
                <w:rFonts w:ascii="Times New Roman" w:hAnsi="Times New Roman"/>
                <w:sz w:val="28"/>
                <w:szCs w:val="28"/>
              </w:rPr>
              <w:t>Советского городского округа</w:t>
            </w:r>
          </w:p>
          <w:p w:rsidR="0090095F" w:rsidRPr="0090095F" w:rsidRDefault="0090095F" w:rsidP="009009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095F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4786" w:type="dxa"/>
            <w:shd w:val="clear" w:color="auto" w:fill="auto"/>
          </w:tcPr>
          <w:p w:rsidR="0090095F" w:rsidRPr="0090095F" w:rsidRDefault="0090095F" w:rsidP="009009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0095F" w:rsidRPr="0090095F" w:rsidRDefault="0090095F" w:rsidP="009009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0095F" w:rsidRPr="0090095F" w:rsidRDefault="0090095F" w:rsidP="009009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09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90095F" w:rsidRPr="0090095F" w:rsidRDefault="0090095F" w:rsidP="009009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095F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 w:rsidRPr="0090095F">
              <w:rPr>
                <w:rFonts w:ascii="Times New Roman" w:hAnsi="Times New Roman"/>
                <w:sz w:val="28"/>
                <w:szCs w:val="28"/>
              </w:rPr>
              <w:t>О.А.Смышляева</w:t>
            </w:r>
            <w:proofErr w:type="spellEnd"/>
          </w:p>
        </w:tc>
      </w:tr>
    </w:tbl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Утвержден </w:t>
      </w:r>
    </w:p>
    <w:p w:rsidR="0090095F" w:rsidRPr="0090095F" w:rsidRDefault="0090095F" w:rsidP="00900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решением Совета депутатов</w:t>
      </w:r>
    </w:p>
    <w:p w:rsidR="0090095F" w:rsidRPr="0090095F" w:rsidRDefault="0090095F" w:rsidP="00900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Советского городского</w:t>
      </w:r>
    </w:p>
    <w:p w:rsidR="0090095F" w:rsidRPr="0090095F" w:rsidRDefault="0090095F" w:rsidP="00900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округа Ставропольского края</w:t>
      </w:r>
    </w:p>
    <w:p w:rsidR="0090095F" w:rsidRPr="0090095F" w:rsidRDefault="0090095F" w:rsidP="00900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095F">
        <w:rPr>
          <w:rFonts w:ascii="Times New Roman" w:hAnsi="Times New Roman" w:cs="Times New Roman"/>
          <w:sz w:val="28"/>
          <w:szCs w:val="28"/>
        </w:rPr>
        <w:t xml:space="preserve"> августа 2018г.  № 166            </w:t>
      </w:r>
    </w:p>
    <w:p w:rsidR="0090095F" w:rsidRPr="0090095F" w:rsidRDefault="0090095F" w:rsidP="0090095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0095F" w:rsidRPr="0090095F" w:rsidRDefault="0090095F" w:rsidP="0090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2" w:history="1">
        <w:r w:rsidRPr="009009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0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оказания социальной помощи отдельным категориям граждан, пострадавшим в результате чрезвычайной ситуации возникшей в связи с неблагоприятными природными явлениями - ливневым дождем и шквалистым ветром, произошедшими на территории Советского городского округа Ставропольского края 01 июля 2018 года</w:t>
      </w: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 xml:space="preserve">Настоящий Порядок оказания социальной помощи отдельным категориям граждан, пострадавшим в результате чрезвычайной ситуации возникшей в связи с неблагоприятными природными явлениями - ливневым дождем и шквалистым ветром, произошедшими на территории Советского городского округа Ставропольского края 01 июля 2018 года (далее - Порядок) разработан в соответствии с </w:t>
      </w:r>
      <w:hyperlink r:id="rId6" w:history="1">
        <w:r w:rsidRPr="0090095F">
          <w:rPr>
            <w:rFonts w:ascii="Times New Roman" w:hAnsi="Times New Roman" w:cs="Times New Roman"/>
            <w:sz w:val="28"/>
            <w:szCs w:val="28"/>
          </w:rPr>
          <w:t>пунктом 5 статьи 20</w:t>
        </w:r>
      </w:hyperlink>
      <w:r w:rsidRPr="0090095F">
        <w:rPr>
          <w:rFonts w:ascii="Times New Roman" w:hAnsi="Times New Roman" w:cs="Times New Roman"/>
          <w:sz w:val="28"/>
          <w:szCs w:val="28"/>
        </w:rPr>
        <w:t xml:space="preserve"> Федерального закона  от 06 октября 2003г № 131-ФЗ «Об общих принципах организации местного самоуправления</w:t>
      </w:r>
      <w:proofErr w:type="gramEnd"/>
      <w:r w:rsidRPr="00900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>в Российской Федерации», и устанавливает правила предоставления и финансирования социальной помощи отдельным категориям граждан, пострадавшим в результате ливневого дождя продолжительностью 20 минут с количеством осадков 42 мм., шквалистым усилением ветра до 25 м/с, прошедшего 1 июля 2018 года на территории Советского городского округа Ставропольского края (далее  соответственного – социальная помощь, чрезвычайная ситуация).</w:t>
      </w:r>
      <w:proofErr w:type="gramEnd"/>
    </w:p>
    <w:p w:rsidR="0090095F" w:rsidRPr="0090095F" w:rsidRDefault="0090095F" w:rsidP="00900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1.2. В целях реализации настоящего Порядка под жилым помещением  понимается индивидуальный жилой дом, квартира в многоквартирном жилом доме, иное </w:t>
      </w:r>
      <w:r w:rsidRPr="0090095F">
        <w:rPr>
          <w:rFonts w:ascii="Times New Roman" w:eastAsia="Calibri" w:hAnsi="Times New Roman" w:cs="Times New Roman"/>
          <w:sz w:val="28"/>
          <w:szCs w:val="28"/>
        </w:rPr>
        <w:t>изолированное жилое помещение.</w:t>
      </w:r>
    </w:p>
    <w:p w:rsidR="0090095F" w:rsidRPr="0090095F" w:rsidRDefault="0090095F" w:rsidP="0090095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90095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 xml:space="preserve">Оказание социальной помощи производится гражданам,  являющимся собственниками </w:t>
      </w:r>
      <w:r w:rsidRPr="0090095F">
        <w:rPr>
          <w:rStyle w:val="spfo1"/>
          <w:rFonts w:ascii="Times New Roman" w:hAnsi="Times New Roman"/>
          <w:sz w:val="28"/>
          <w:szCs w:val="28"/>
        </w:rPr>
        <w:t xml:space="preserve">жилых помещений, вошедших в перечень домовладений и социальных объектов, расположенных на территории   </w:t>
      </w:r>
      <w:r w:rsidRPr="0090095F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края, пострадавших в результате чрезвычайной ситуации -  сильным ливнем продолжительностью 20 минут с количеством осадков 42 мм., шквалистым усилением ветра до 25 м/с, прошедшего 1 июля 2018 года, утвержденный постановлением администрации Советского городского округа Ставропольского края от</w:t>
      </w:r>
      <w:proofErr w:type="gramEnd"/>
      <w:r w:rsidRPr="0090095F">
        <w:rPr>
          <w:rFonts w:ascii="Times New Roman" w:hAnsi="Times New Roman" w:cs="Times New Roman"/>
          <w:sz w:val="28"/>
          <w:szCs w:val="28"/>
        </w:rPr>
        <w:t xml:space="preserve"> 02 июля 2018 г. № 833 (с изменениями) (далее соответственно -  собственник жилья, Перечень).</w:t>
      </w:r>
    </w:p>
    <w:p w:rsidR="0090095F" w:rsidRPr="0090095F" w:rsidRDefault="0090095F" w:rsidP="0090095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lastRenderedPageBreak/>
        <w:t>1.4. Оказание социальной помощи собственнику жилья осуществляется в виде единовременной денежной выплаты в размере 50 тысяч рублей на пострадавшее жилое помещение.</w:t>
      </w:r>
    </w:p>
    <w:p w:rsidR="0090095F" w:rsidRPr="0090095F" w:rsidRDefault="0090095F" w:rsidP="0090095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       В случае если у жилого помещения имеется несколько собственников, социальная помощь оказывается пропорционально доли собственности на каждого собственника жилья из расчета 50 тысяч рублей на одно жилое помещение.</w:t>
      </w: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ab/>
        <w:t xml:space="preserve">1.5. 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на граждан- собственников </w:t>
      </w:r>
      <w:r w:rsidRPr="0090095F">
        <w:rPr>
          <w:rStyle w:val="spfo1"/>
          <w:rFonts w:ascii="Times New Roman" w:hAnsi="Times New Roman"/>
          <w:sz w:val="28"/>
          <w:szCs w:val="28"/>
        </w:rPr>
        <w:t>жилых помещений, вошедших в Перечень, и включенных</w:t>
      </w:r>
      <w:r w:rsidRPr="0090095F">
        <w:rPr>
          <w:rFonts w:ascii="Times New Roman" w:hAnsi="Times New Roman" w:cs="Times New Roman"/>
          <w:sz w:val="28"/>
          <w:szCs w:val="28"/>
        </w:rPr>
        <w:t xml:space="preserve"> в список граждан, проживающих на территории муниципального образования Советского городского округа Ставропольского края, пострадавших в результате чрезвычайной ситуации - ливневого дождя и шквалистого ветра, произошедшей 01 июля 2018 года на территории Советского городского округа Ставропольского края, на получение финансовой помощи в связи с частичной утратой имущества</w:t>
      </w:r>
      <w:proofErr w:type="gramEnd"/>
      <w:r w:rsidRPr="0090095F">
        <w:rPr>
          <w:rFonts w:ascii="Times New Roman" w:hAnsi="Times New Roman" w:cs="Times New Roman"/>
          <w:sz w:val="28"/>
          <w:szCs w:val="28"/>
        </w:rPr>
        <w:t xml:space="preserve"> первой необходимости.</w:t>
      </w: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ab/>
        <w:t xml:space="preserve">1.6. Собственник жилья вправе подать заявление об оказании социальной помощи в соответствии с настоящим Порядком в срок до 1 декабря 2018г. </w:t>
      </w: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 Правила предоставления и финансирования социальной помощи</w:t>
      </w:r>
    </w:p>
    <w:p w:rsidR="0090095F" w:rsidRPr="0090095F" w:rsidRDefault="0090095F" w:rsidP="00900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2.1. Социальная помощь оказывается собственнику жилого помещения, пострадавшего в результате чрезвычайной ситуации при наличии оснований, предусмотренных пунктом  1.</w:t>
      </w:r>
      <w:hyperlink w:anchor="P39" w:history="1">
        <w:r w:rsidRPr="0090095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009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2.2. Финансирование расходов по оказанию социальной помощи осуществляется за счет средств  бюджета Советского городского округа Ставропольского края, предусмотренного на эти цели.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2.3. Оказание социальной помощи гражданам, пострадавшим в результате чрезвычайной ситуации, осуществляется в заявительном порядке.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2.4. Решение вопроса об оказании социальной помощи гражданам, пострадавшим в результате чрезвычайной ситуации, осуществляется на основании следующих документов: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2.4.1. Личного заявления об оказании социальной помощи.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2.4.2. Документа, удостоверяющего личность заявителя (копия, подлинник).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2.4.3. Документа, подтверждающего право собственности (копия, подлинник) на жилое помещение.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2.4.4. Документа с указанием номера лицевого счета и реквизитов кредитного учреждения.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В случае обращения от имени собственника жилого помещения иных лиц дополнительно 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90095F">
        <w:rPr>
          <w:rFonts w:ascii="Times New Roman" w:hAnsi="Times New Roman" w:cs="Times New Roman"/>
          <w:sz w:val="28"/>
          <w:szCs w:val="28"/>
        </w:rPr>
        <w:t>: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- доверенность, оформленная в установленном порядке, - в случае подачи заявления от имени доверителя.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2.5. Основанием для отказа в оказании социальной помощи гражданам, пострадавшим в результате чрезвычайной ситуации является: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lastRenderedPageBreak/>
        <w:t>2.5.1. предоставление собственником жилого помещения неполного пакета документов, предусмотренного п.2.4 настоящего порядка;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2.5.2. предоставление документов не соответствующих требованиям настоящего Порядка.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2.5.3. отсутствие пострадавшего жилого помещения в Перечне.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2.6. Выплата социальной помощи осуществляется  путем перечисления денежных средств на счет собственника жилого помещения, открытый в российской кредитной организации.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>2.6.1. При наличии денежных сре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90095F">
        <w:rPr>
          <w:rFonts w:ascii="Times New Roman" w:hAnsi="Times New Roman" w:cs="Times New Roman"/>
          <w:sz w:val="28"/>
          <w:szCs w:val="28"/>
        </w:rPr>
        <w:t>юджете Советского городского округа Ставропольского края, предусмотренных на эти цели, выплата социальной помощи осуществляется в течение 5 рабочих дней с даты приема уполномоченным органом по предоставлению социальной помощи документов, предусмотренных п.2.4 настоящего порядка.</w:t>
      </w:r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 xml:space="preserve">При отсутствии денежных средств в бюджете Советского городского округа Ставропольского края, предусмотренных на эти цели, выплата социальной помощи осуществляется по мере поступления доходных источников в бюджет Советского городского округа Ставропольского края, предусмотренных на эти цели, в течение 5 рабочих дней с даты поступления указанных денежных средств в уполномоченный орган по предоставлению социальной помощи. </w:t>
      </w:r>
      <w:proofErr w:type="gramEnd"/>
    </w:p>
    <w:p w:rsidR="0090095F" w:rsidRPr="0090095F" w:rsidRDefault="0090095F" w:rsidP="00900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5F">
        <w:rPr>
          <w:rFonts w:ascii="Times New Roman" w:hAnsi="Times New Roman" w:cs="Times New Roman"/>
          <w:sz w:val="28"/>
          <w:szCs w:val="28"/>
        </w:rPr>
        <w:t xml:space="preserve">2.7. Финансовые операции, текущий </w:t>
      </w:r>
      <w:proofErr w:type="gramStart"/>
      <w:r w:rsidRPr="00900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095F">
        <w:rPr>
          <w:rFonts w:ascii="Times New Roman" w:hAnsi="Times New Roman" w:cs="Times New Roman"/>
          <w:sz w:val="28"/>
          <w:szCs w:val="28"/>
        </w:rPr>
        <w:t xml:space="preserve"> использованием средств, предусмотренных на оказание социальной помощи гражданам, пострадавшим в результате чрезвычайной ситуации, бухгалтерский учет осуществляется уполномоченным органом по предоставлению социальной помощи, определяемым администрацией Советского городского округа Ставропольского края.</w:t>
      </w:r>
    </w:p>
    <w:p w:rsidR="0090095F" w:rsidRPr="0090095F" w:rsidRDefault="0090095F" w:rsidP="00900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A0E" w:rsidRPr="0090095F" w:rsidRDefault="00136A0E" w:rsidP="0090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6A0E" w:rsidRPr="0090095F" w:rsidSect="0090095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095F"/>
    <w:rsid w:val="00136A0E"/>
    <w:rsid w:val="0090095F"/>
    <w:rsid w:val="00E3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0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spfo1">
    <w:name w:val="spfo1"/>
    <w:uiPriority w:val="99"/>
    <w:rsid w:val="0090095F"/>
    <w:rPr>
      <w:rFonts w:cs="Times New Roman"/>
    </w:rPr>
  </w:style>
  <w:style w:type="paragraph" w:styleId="a3">
    <w:name w:val="No Spacing"/>
    <w:uiPriority w:val="1"/>
    <w:qFormat/>
    <w:rsid w:val="009009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A50DAF11ADB7B0D3C465E616CA959FC89FB7D151E1A941B89D85A4DAB65B705773B3A0D79E0CEBAx8E" TargetMode="External"/><Relationship Id="rId5" Type="http://schemas.openxmlformats.org/officeDocument/2006/relationships/hyperlink" Target="consultantplus://offline/ref=F63A50DAF11ADB7B0D3C465E616CA959FC89FB7D151E1A941B89D85A4DAB65B705773B3A0D79E0CEBAx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1446</Words>
  <Characters>8247</Characters>
  <Application>Microsoft Office Word</Application>
  <DocSecurity>0</DocSecurity>
  <Lines>68</Lines>
  <Paragraphs>19</Paragraphs>
  <ScaleCrop>false</ScaleCrop>
  <Company>Microsoft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cp:lastPrinted>2018-08-17T07:13:00Z</cp:lastPrinted>
  <dcterms:created xsi:type="dcterms:W3CDTF">2018-08-17T07:08:00Z</dcterms:created>
  <dcterms:modified xsi:type="dcterms:W3CDTF">2018-08-17T07:19:00Z</dcterms:modified>
</cp:coreProperties>
</file>